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600D" w14:textId="43A06257" w:rsidR="00A60B1C" w:rsidRDefault="00D96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8AEE" wp14:editId="0ED3802D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65151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3B8D8" w14:textId="576918C9" w:rsidR="00DA35F2" w:rsidRPr="00D965EA" w:rsidRDefault="00DA35F2" w:rsidP="00D965EA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>Tinker in the Tanker,</w:t>
                            </w:r>
                            <w:r w:rsidRPr="00D965EA">
                              <w:t xml:space="preserve"> by Shelly Simoneau</w:t>
                            </w:r>
                          </w:p>
                          <w:p w14:paraId="073E2FF3" w14:textId="5527D5E4" w:rsidR="00DA35F2" w:rsidRDefault="00DA35F2" w:rsidP="00D965EA">
                            <w:pPr>
                              <w:jc w:val="center"/>
                            </w:pPr>
                            <w:r>
                              <w:t>Kansas Social, Emotional, and Character Education Standard Connections</w:t>
                            </w:r>
                          </w:p>
                          <w:p w14:paraId="62E8F172" w14:textId="1D839DF9" w:rsidR="00DA35F2" w:rsidRPr="00D965EA" w:rsidRDefault="00DA35F2" w:rsidP="00D965EA">
                            <w:pPr>
                              <w:jc w:val="center"/>
                            </w:pPr>
                            <w:r>
                              <w:t>www.shellysimoneaustories.com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5.95pt;margin-top:-53.95pt;width:513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" filled="f" stroked="f">
                <v:textbox>
                  <w:txbxContent>
                    <w:p w14:paraId="0753B8D8" w14:textId="576918C9" w:rsidR="00DA35F2" w:rsidRPr="00D965EA" w:rsidRDefault="00DA35F2" w:rsidP="00D965EA">
                      <w:pPr>
                        <w:jc w:val="center"/>
                      </w:pPr>
                      <w:r>
                        <w:rPr>
                          <w:i/>
                        </w:rPr>
                        <w:t>Tinker in the Tanker,</w:t>
                      </w:r>
                      <w:r w:rsidRPr="00D965EA">
                        <w:t xml:space="preserve"> by Shelly Simoneau</w:t>
                      </w:r>
                    </w:p>
                    <w:p w14:paraId="073E2FF3" w14:textId="5527D5E4" w:rsidR="00DA35F2" w:rsidRDefault="00DA35F2" w:rsidP="00D965EA">
                      <w:pPr>
                        <w:jc w:val="center"/>
                      </w:pPr>
                      <w:r>
                        <w:t>Kansas Social, Emotional, and Character Education Standard Connections</w:t>
                      </w:r>
                    </w:p>
                    <w:p w14:paraId="62E8F172" w14:textId="1D839DF9" w:rsidR="00DA35F2" w:rsidRPr="00D965EA" w:rsidRDefault="00DA35F2" w:rsidP="00D965EA">
                      <w:pPr>
                        <w:jc w:val="center"/>
                      </w:pPr>
                      <w:r>
                        <w:t>www.shellysimoneaustories.com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641F">
        <w:t xml:space="preserve">Character </w:t>
      </w:r>
      <w:r w:rsidR="006F644D">
        <w:t>Development:</w:t>
      </w:r>
    </w:p>
    <w:p w14:paraId="47539269" w14:textId="77777777" w:rsidR="006F644D" w:rsidRDefault="006F644D">
      <w:r>
        <w:t>Core/Responsible Decision Making and Problem Solving</w:t>
      </w:r>
    </w:p>
    <w:p w14:paraId="32FF98B1" w14:textId="77777777" w:rsidR="00DA35F2" w:rsidRDefault="00DA35F2"/>
    <w:p w14:paraId="6CDE36C7" w14:textId="77777777" w:rsidR="00F6605E" w:rsidRDefault="00F6605E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Responsibility/ hard work ethic </w:t>
      </w:r>
    </w:p>
    <w:p w14:paraId="25D90126" w14:textId="0939CBE1" w:rsidR="00F6605E" w:rsidRPr="00A51658" w:rsidRDefault="00F6605E" w:rsidP="00A5165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Best effort</w:t>
      </w:r>
    </w:p>
    <w:p w14:paraId="585BD065" w14:textId="591E38FA" w:rsidR="00F6605E" w:rsidRDefault="00F6605E" w:rsidP="006F644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Benefits of helping</w:t>
      </w:r>
    </w:p>
    <w:p w14:paraId="565EFE18" w14:textId="5084A600" w:rsidR="006F644D" w:rsidRPr="00A51658" w:rsidRDefault="00F6605E" w:rsidP="00A5165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Community</w:t>
      </w:r>
    </w:p>
    <w:p w14:paraId="56CC847B" w14:textId="77777777" w:rsid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F644D">
        <w:rPr>
          <w:sz w:val="18"/>
          <w:szCs w:val="18"/>
        </w:rPr>
        <w:t>Choice/consequenc</w:t>
      </w:r>
      <w:r>
        <w:rPr>
          <w:sz w:val="18"/>
          <w:szCs w:val="18"/>
        </w:rPr>
        <w:t>es</w:t>
      </w:r>
    </w:p>
    <w:p w14:paraId="7F033FF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Organizing time/ responsibility</w:t>
      </w:r>
    </w:p>
    <w:p w14:paraId="3AB9EC67" w14:textId="77777777" w:rsidR="006F644D" w:rsidRPr="006F644D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Self-control/ problem solving</w:t>
      </w:r>
    </w:p>
    <w:p w14:paraId="09AF070F" w14:textId="77777777" w:rsidR="006F644D" w:rsidRPr="0034641F" w:rsidRDefault="006F644D" w:rsidP="006F644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Identifying feelings/emotions</w:t>
      </w:r>
    </w:p>
    <w:p w14:paraId="1AAE838C" w14:textId="77777777" w:rsidR="0034641F" w:rsidRDefault="0034641F" w:rsidP="0034641F">
      <w:pPr>
        <w:rPr>
          <w:sz w:val="18"/>
          <w:szCs w:val="18"/>
        </w:rPr>
      </w:pPr>
    </w:p>
    <w:p w14:paraId="33F95512" w14:textId="77777777" w:rsidR="0034641F" w:rsidRDefault="0034641F" w:rsidP="0034641F">
      <w:pPr>
        <w:rPr>
          <w:sz w:val="18"/>
          <w:szCs w:val="18"/>
        </w:rPr>
      </w:pPr>
    </w:p>
    <w:p w14:paraId="7F416AC1" w14:textId="77777777" w:rsidR="0034641F" w:rsidRDefault="0034641F" w:rsidP="0034641F">
      <w:pPr>
        <w:rPr>
          <w:sz w:val="18"/>
          <w:szCs w:val="18"/>
        </w:rPr>
      </w:pPr>
    </w:p>
    <w:p w14:paraId="0BA95871" w14:textId="77777777" w:rsidR="0034641F" w:rsidRDefault="0034641F" w:rsidP="0034641F">
      <w:pPr>
        <w:rPr>
          <w:sz w:val="18"/>
          <w:szCs w:val="18"/>
        </w:rPr>
      </w:pPr>
    </w:p>
    <w:p w14:paraId="7AB290EF" w14:textId="77777777" w:rsidR="0034641F" w:rsidRDefault="0034641F" w:rsidP="0034641F">
      <w:pPr>
        <w:rPr>
          <w:sz w:val="18"/>
          <w:szCs w:val="18"/>
        </w:rPr>
      </w:pPr>
    </w:p>
    <w:p w14:paraId="2F6F0F45" w14:textId="77777777" w:rsidR="0034641F" w:rsidRDefault="0034641F" w:rsidP="0034641F">
      <w:pPr>
        <w:rPr>
          <w:sz w:val="18"/>
          <w:szCs w:val="18"/>
        </w:rPr>
      </w:pPr>
    </w:p>
    <w:p w14:paraId="52A99A04" w14:textId="77777777" w:rsidR="0034641F" w:rsidRDefault="0034641F" w:rsidP="0034641F">
      <w:pPr>
        <w:rPr>
          <w:sz w:val="18"/>
          <w:szCs w:val="18"/>
        </w:rPr>
      </w:pPr>
    </w:p>
    <w:p w14:paraId="4F865E06" w14:textId="77777777" w:rsidR="0034641F" w:rsidRDefault="0034641F" w:rsidP="0034641F">
      <w:pPr>
        <w:rPr>
          <w:sz w:val="18"/>
          <w:szCs w:val="18"/>
        </w:rPr>
      </w:pPr>
    </w:p>
    <w:p w14:paraId="70D1EC76" w14:textId="77777777" w:rsidR="0034641F" w:rsidRDefault="0034641F" w:rsidP="0034641F">
      <w:pPr>
        <w:rPr>
          <w:sz w:val="18"/>
          <w:szCs w:val="18"/>
        </w:rPr>
      </w:pPr>
    </w:p>
    <w:p w14:paraId="4069545E" w14:textId="77777777" w:rsidR="0034641F" w:rsidRDefault="0034641F" w:rsidP="0034641F">
      <w:pPr>
        <w:rPr>
          <w:sz w:val="18"/>
          <w:szCs w:val="18"/>
        </w:rPr>
      </w:pPr>
    </w:p>
    <w:p w14:paraId="23D66A66" w14:textId="77777777" w:rsidR="0034641F" w:rsidRDefault="0034641F" w:rsidP="0034641F">
      <w:pPr>
        <w:rPr>
          <w:sz w:val="18"/>
          <w:szCs w:val="18"/>
        </w:rPr>
      </w:pPr>
    </w:p>
    <w:p w14:paraId="73BC9322" w14:textId="77777777" w:rsidR="0034641F" w:rsidRDefault="0034641F" w:rsidP="0034641F">
      <w:pPr>
        <w:rPr>
          <w:sz w:val="18"/>
          <w:szCs w:val="18"/>
        </w:rPr>
      </w:pPr>
    </w:p>
    <w:p w14:paraId="24657584" w14:textId="77777777" w:rsidR="0034641F" w:rsidRDefault="0034641F" w:rsidP="0034641F">
      <w:pPr>
        <w:rPr>
          <w:sz w:val="18"/>
          <w:szCs w:val="18"/>
        </w:rPr>
      </w:pPr>
    </w:p>
    <w:p w14:paraId="635A0DA9" w14:textId="77777777" w:rsidR="0034641F" w:rsidRDefault="0034641F" w:rsidP="0034641F">
      <w:pPr>
        <w:rPr>
          <w:sz w:val="18"/>
          <w:szCs w:val="18"/>
        </w:rPr>
      </w:pPr>
    </w:p>
    <w:p w14:paraId="10CAFBE4" w14:textId="77777777" w:rsidR="0034641F" w:rsidRDefault="0034641F" w:rsidP="0034641F">
      <w:pPr>
        <w:rPr>
          <w:sz w:val="18"/>
          <w:szCs w:val="18"/>
        </w:rPr>
      </w:pPr>
    </w:p>
    <w:p w14:paraId="562E1818" w14:textId="77777777" w:rsidR="0034641F" w:rsidRDefault="0034641F" w:rsidP="0034641F">
      <w:pPr>
        <w:rPr>
          <w:sz w:val="18"/>
          <w:szCs w:val="18"/>
        </w:rPr>
      </w:pPr>
    </w:p>
    <w:p w14:paraId="415F2863" w14:textId="77777777" w:rsidR="0034641F" w:rsidRDefault="0034641F" w:rsidP="0034641F">
      <w:pPr>
        <w:rPr>
          <w:sz w:val="18"/>
          <w:szCs w:val="18"/>
        </w:rPr>
      </w:pPr>
    </w:p>
    <w:p w14:paraId="7A9D255E" w14:textId="77777777" w:rsidR="0034641F" w:rsidRDefault="0034641F" w:rsidP="0034641F">
      <w:pPr>
        <w:rPr>
          <w:sz w:val="18"/>
          <w:szCs w:val="18"/>
        </w:rPr>
      </w:pPr>
    </w:p>
    <w:p w14:paraId="79AF8B52" w14:textId="77777777" w:rsidR="0034641F" w:rsidRDefault="0034641F" w:rsidP="0034641F">
      <w:pPr>
        <w:rPr>
          <w:sz w:val="18"/>
          <w:szCs w:val="18"/>
        </w:rPr>
      </w:pPr>
    </w:p>
    <w:p w14:paraId="5E80B283" w14:textId="77777777" w:rsidR="0034641F" w:rsidRDefault="0034641F" w:rsidP="0034641F">
      <w:pPr>
        <w:rPr>
          <w:sz w:val="18"/>
          <w:szCs w:val="18"/>
        </w:rPr>
      </w:pPr>
    </w:p>
    <w:p w14:paraId="0A4D30D2" w14:textId="77777777" w:rsidR="0034641F" w:rsidRDefault="0034641F" w:rsidP="0034641F">
      <w:pPr>
        <w:rPr>
          <w:sz w:val="18"/>
          <w:szCs w:val="18"/>
        </w:rPr>
      </w:pPr>
    </w:p>
    <w:p w14:paraId="4E56AAFA" w14:textId="77777777" w:rsidR="0034641F" w:rsidRDefault="0034641F" w:rsidP="0034641F">
      <w:pPr>
        <w:rPr>
          <w:sz w:val="18"/>
          <w:szCs w:val="18"/>
        </w:rPr>
      </w:pPr>
    </w:p>
    <w:p w14:paraId="6DEA059F" w14:textId="77777777" w:rsidR="0034641F" w:rsidRDefault="0034641F" w:rsidP="0034641F">
      <w:pPr>
        <w:rPr>
          <w:sz w:val="18"/>
          <w:szCs w:val="18"/>
        </w:rPr>
      </w:pPr>
    </w:p>
    <w:p w14:paraId="45E68592" w14:textId="77777777" w:rsidR="0034641F" w:rsidRDefault="0034641F" w:rsidP="0034641F">
      <w:pPr>
        <w:rPr>
          <w:sz w:val="18"/>
          <w:szCs w:val="18"/>
        </w:rPr>
      </w:pPr>
    </w:p>
    <w:p w14:paraId="379EFF97" w14:textId="77777777" w:rsidR="0034641F" w:rsidRDefault="0034641F" w:rsidP="0034641F">
      <w:pPr>
        <w:rPr>
          <w:sz w:val="18"/>
          <w:szCs w:val="18"/>
        </w:rPr>
      </w:pPr>
    </w:p>
    <w:p w14:paraId="69C01D9E" w14:textId="77777777" w:rsidR="0034641F" w:rsidRDefault="0034641F" w:rsidP="0034641F">
      <w:pPr>
        <w:rPr>
          <w:sz w:val="18"/>
          <w:szCs w:val="18"/>
        </w:rPr>
      </w:pPr>
    </w:p>
    <w:p w14:paraId="0A3D2778" w14:textId="77777777" w:rsidR="0034641F" w:rsidRDefault="0034641F" w:rsidP="0034641F">
      <w:pPr>
        <w:rPr>
          <w:sz w:val="18"/>
          <w:szCs w:val="18"/>
        </w:rPr>
      </w:pPr>
    </w:p>
    <w:p w14:paraId="671FDDBD" w14:textId="77777777" w:rsidR="0034641F" w:rsidRDefault="0034641F" w:rsidP="0034641F">
      <w:pPr>
        <w:rPr>
          <w:sz w:val="18"/>
          <w:szCs w:val="18"/>
        </w:rPr>
      </w:pPr>
    </w:p>
    <w:p w14:paraId="4C8A8FE0" w14:textId="77777777" w:rsidR="0034641F" w:rsidRDefault="0034641F" w:rsidP="0034641F">
      <w:pPr>
        <w:rPr>
          <w:sz w:val="18"/>
          <w:szCs w:val="18"/>
        </w:rPr>
      </w:pPr>
    </w:p>
    <w:p w14:paraId="7ABE53A5" w14:textId="77777777" w:rsidR="0034641F" w:rsidRDefault="0034641F" w:rsidP="0034641F">
      <w:pPr>
        <w:rPr>
          <w:sz w:val="18"/>
          <w:szCs w:val="18"/>
        </w:rPr>
      </w:pPr>
    </w:p>
    <w:p w14:paraId="729BE7E2" w14:textId="77777777" w:rsidR="0034641F" w:rsidRDefault="0034641F" w:rsidP="0034641F">
      <w:pPr>
        <w:rPr>
          <w:sz w:val="18"/>
          <w:szCs w:val="18"/>
        </w:rPr>
      </w:pPr>
    </w:p>
    <w:p w14:paraId="621BCE8C" w14:textId="77777777" w:rsidR="0034641F" w:rsidRDefault="0034641F" w:rsidP="0034641F">
      <w:pPr>
        <w:rPr>
          <w:sz w:val="18"/>
          <w:szCs w:val="18"/>
        </w:rPr>
      </w:pPr>
    </w:p>
    <w:p w14:paraId="5FCFBE07" w14:textId="77777777" w:rsidR="0034641F" w:rsidRDefault="0034641F" w:rsidP="0034641F">
      <w:pPr>
        <w:rPr>
          <w:sz w:val="18"/>
          <w:szCs w:val="18"/>
        </w:rPr>
      </w:pPr>
    </w:p>
    <w:p w14:paraId="3FBA0555" w14:textId="77777777" w:rsidR="0034641F" w:rsidRDefault="0034641F" w:rsidP="0034641F">
      <w:pPr>
        <w:rPr>
          <w:sz w:val="18"/>
          <w:szCs w:val="18"/>
        </w:rPr>
      </w:pPr>
    </w:p>
    <w:p w14:paraId="5E6B7235" w14:textId="77777777" w:rsidR="0034641F" w:rsidRDefault="0034641F" w:rsidP="0034641F">
      <w:pPr>
        <w:rPr>
          <w:sz w:val="18"/>
          <w:szCs w:val="18"/>
        </w:rPr>
      </w:pPr>
    </w:p>
    <w:p w14:paraId="5B093D69" w14:textId="77777777" w:rsidR="0034641F" w:rsidRDefault="0034641F" w:rsidP="0034641F">
      <w:pPr>
        <w:rPr>
          <w:sz w:val="18"/>
          <w:szCs w:val="18"/>
        </w:rPr>
      </w:pPr>
    </w:p>
    <w:p w14:paraId="0C85BD0A" w14:textId="77777777" w:rsidR="0034641F" w:rsidRDefault="0034641F" w:rsidP="0034641F">
      <w:pPr>
        <w:rPr>
          <w:sz w:val="18"/>
          <w:szCs w:val="18"/>
        </w:rPr>
      </w:pPr>
    </w:p>
    <w:p w14:paraId="38B2E7CB" w14:textId="77777777" w:rsidR="00A51658" w:rsidRDefault="00A51658" w:rsidP="0034641F">
      <w:pPr>
        <w:rPr>
          <w:sz w:val="18"/>
          <w:szCs w:val="18"/>
        </w:rPr>
      </w:pPr>
    </w:p>
    <w:p w14:paraId="42733023" w14:textId="77777777" w:rsidR="00A51658" w:rsidRDefault="00A51658" w:rsidP="0034641F">
      <w:pPr>
        <w:rPr>
          <w:sz w:val="18"/>
          <w:szCs w:val="18"/>
        </w:rPr>
      </w:pPr>
    </w:p>
    <w:p w14:paraId="55C81A32" w14:textId="77777777" w:rsidR="0034641F" w:rsidRDefault="0034641F" w:rsidP="0034641F">
      <w:r>
        <w:lastRenderedPageBreak/>
        <w:t>Personal Development:</w:t>
      </w:r>
    </w:p>
    <w:p w14:paraId="78A1DA56" w14:textId="77777777" w:rsidR="0034641F" w:rsidRDefault="0034641F" w:rsidP="0034641F">
      <w:r>
        <w:t xml:space="preserve">Self-Awareness/ </w:t>
      </w:r>
    </w:p>
    <w:p w14:paraId="7441FDD7" w14:textId="77777777" w:rsidR="0034641F" w:rsidRDefault="0034641F" w:rsidP="0034641F">
      <w:r>
        <w:t>Self-Management</w:t>
      </w:r>
    </w:p>
    <w:p w14:paraId="7CAA4483" w14:textId="77777777" w:rsidR="00A51658" w:rsidRPr="009908C0" w:rsidRDefault="00A51658" w:rsidP="009908C0">
      <w:pPr>
        <w:rPr>
          <w:sz w:val="20"/>
          <w:szCs w:val="20"/>
        </w:rPr>
      </w:pPr>
    </w:p>
    <w:p w14:paraId="129188C8" w14:textId="77777777" w:rsidR="00DA35F2" w:rsidRDefault="00DA35F2" w:rsidP="00A51658">
      <w:pPr>
        <w:pStyle w:val="ListParagraph"/>
        <w:rPr>
          <w:sz w:val="20"/>
          <w:szCs w:val="20"/>
        </w:rPr>
      </w:pPr>
    </w:p>
    <w:p w14:paraId="4FF0C98E" w14:textId="77777777" w:rsidR="00DA35F2" w:rsidRPr="00DA35F2" w:rsidRDefault="00DA35F2" w:rsidP="00DA35F2">
      <w:pPr>
        <w:rPr>
          <w:sz w:val="20"/>
          <w:szCs w:val="20"/>
        </w:rPr>
      </w:pPr>
    </w:p>
    <w:p w14:paraId="324AE6D4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Positive/negative emotions</w:t>
      </w:r>
    </w:p>
    <w:p w14:paraId="04D7E7A3" w14:textId="69DE1DF9" w:rsidR="00F6605E" w:rsidRDefault="00F6605E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Personal qualities</w:t>
      </w:r>
    </w:p>
    <w:p w14:paraId="794343F5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thoughts and behaviors</w:t>
      </w:r>
    </w:p>
    <w:p w14:paraId="2492FB07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Effective communications</w:t>
      </w:r>
    </w:p>
    <w:p w14:paraId="391DF723" w14:textId="4D9ED640" w:rsidR="009908C0" w:rsidRDefault="009908C0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Managing Stress</w:t>
      </w:r>
    </w:p>
    <w:p w14:paraId="7AEBD158" w14:textId="77777777" w:rsidR="0034641F" w:rsidRDefault="0034641F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Responsibility for others</w:t>
      </w:r>
    </w:p>
    <w:p w14:paraId="43CB209E" w14:textId="74452F88" w:rsidR="0034641F" w:rsidRDefault="00F6605E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Goal setting</w:t>
      </w:r>
    </w:p>
    <w:p w14:paraId="2CF9552B" w14:textId="5AC10216" w:rsidR="00F6605E" w:rsidRPr="0034641F" w:rsidRDefault="00F6605E" w:rsidP="0034641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Motivation</w:t>
      </w:r>
    </w:p>
    <w:p w14:paraId="62AF2CC8" w14:textId="77777777" w:rsidR="0034641F" w:rsidRDefault="0034641F" w:rsidP="0034641F"/>
    <w:p w14:paraId="7555D742" w14:textId="77777777" w:rsidR="0034641F" w:rsidRDefault="0034641F" w:rsidP="0034641F"/>
    <w:p w14:paraId="793000AD" w14:textId="77777777" w:rsidR="0034641F" w:rsidRDefault="0034641F" w:rsidP="0034641F"/>
    <w:p w14:paraId="4196D6DF" w14:textId="77777777" w:rsidR="0034641F" w:rsidRDefault="0034641F" w:rsidP="0034641F"/>
    <w:p w14:paraId="52BE03C0" w14:textId="77777777" w:rsidR="0034641F" w:rsidRDefault="0034641F" w:rsidP="0034641F"/>
    <w:p w14:paraId="5EA2B550" w14:textId="77777777" w:rsidR="0034641F" w:rsidRDefault="0034641F" w:rsidP="0034641F"/>
    <w:p w14:paraId="2312B2BA" w14:textId="77777777" w:rsidR="0034641F" w:rsidRDefault="0034641F" w:rsidP="0034641F"/>
    <w:p w14:paraId="1F5F5C4B" w14:textId="77777777" w:rsidR="0034641F" w:rsidRDefault="0034641F" w:rsidP="0034641F"/>
    <w:p w14:paraId="2864711B" w14:textId="77777777" w:rsidR="0034641F" w:rsidRDefault="0034641F" w:rsidP="0034641F"/>
    <w:p w14:paraId="3053D3B4" w14:textId="77777777" w:rsidR="0034641F" w:rsidRDefault="0034641F" w:rsidP="0034641F"/>
    <w:p w14:paraId="6D514780" w14:textId="77777777" w:rsidR="00A51658" w:rsidRDefault="00A51658" w:rsidP="00A51658"/>
    <w:p w14:paraId="6230F967" w14:textId="77777777" w:rsidR="00A51658" w:rsidRDefault="00A51658" w:rsidP="00A51658"/>
    <w:p w14:paraId="0BDCC0A9" w14:textId="77777777" w:rsidR="00A51658" w:rsidRDefault="00A51658" w:rsidP="00A51658"/>
    <w:p w14:paraId="2ED7B783" w14:textId="77777777" w:rsidR="00A51658" w:rsidRDefault="00A51658" w:rsidP="00A51658"/>
    <w:p w14:paraId="5D1ECB62" w14:textId="1D4E4368" w:rsidR="0034641F" w:rsidRPr="00C53818" w:rsidRDefault="009908C0" w:rsidP="00A5165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6403A">
        <w:rPr>
          <w:sz w:val="32"/>
          <w:szCs w:val="32"/>
        </w:rPr>
        <w:t xml:space="preserve">    COURAGE</w:t>
      </w:r>
    </w:p>
    <w:p w14:paraId="016D6751" w14:textId="1B0CD3EB" w:rsidR="0034641F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COOPERATION</w:t>
      </w:r>
    </w:p>
    <w:p w14:paraId="3716A15E" w14:textId="7A39571B" w:rsidR="0046403A" w:rsidRPr="00C53818" w:rsidRDefault="0046403A" w:rsidP="00C53818">
      <w:pPr>
        <w:jc w:val="center"/>
        <w:rPr>
          <w:sz w:val="32"/>
          <w:szCs w:val="32"/>
        </w:rPr>
      </w:pPr>
      <w:r>
        <w:rPr>
          <w:sz w:val="32"/>
          <w:szCs w:val="32"/>
        </w:rPr>
        <w:t>HELPFULNESS</w:t>
      </w:r>
    </w:p>
    <w:p w14:paraId="5D213370" w14:textId="562AA94C" w:rsidR="0034641F" w:rsidRPr="00C53818" w:rsidRDefault="00C53818" w:rsidP="00C5381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INGENUITY</w:t>
      </w:r>
    </w:p>
    <w:p w14:paraId="5DBF458D" w14:textId="6E4AD394" w:rsidR="0034641F" w:rsidRPr="00C53818" w:rsidRDefault="0046403A" w:rsidP="00C53818">
      <w:pPr>
        <w:jc w:val="center"/>
        <w:rPr>
          <w:sz w:val="32"/>
          <w:szCs w:val="32"/>
        </w:rPr>
      </w:pPr>
      <w:r>
        <w:rPr>
          <w:sz w:val="32"/>
          <w:szCs w:val="32"/>
        </w:rPr>
        <w:t>PERSEVERANCE</w:t>
      </w:r>
    </w:p>
    <w:p w14:paraId="0DDC0CD0" w14:textId="4CECBD08" w:rsidR="0034641F" w:rsidRPr="0046403A" w:rsidRDefault="00C53818" w:rsidP="00C53818">
      <w:pPr>
        <w:jc w:val="center"/>
        <w:rPr>
          <w:sz w:val="28"/>
          <w:szCs w:val="28"/>
        </w:rPr>
      </w:pPr>
      <w:r w:rsidRPr="0046403A">
        <w:rPr>
          <w:sz w:val="28"/>
          <w:szCs w:val="28"/>
        </w:rPr>
        <w:t>PROBLEM SOLVING</w:t>
      </w:r>
    </w:p>
    <w:p w14:paraId="203A7D51" w14:textId="6EFAF035" w:rsidR="00A51658" w:rsidRDefault="0046403A" w:rsidP="00A51658">
      <w:pPr>
        <w:jc w:val="center"/>
        <w:rPr>
          <w:sz w:val="32"/>
          <w:szCs w:val="32"/>
        </w:rPr>
      </w:pPr>
      <w:r>
        <w:rPr>
          <w:sz w:val="32"/>
          <w:szCs w:val="32"/>
        </w:rPr>
        <w:t>RESPONSIBILITY</w:t>
      </w:r>
    </w:p>
    <w:p w14:paraId="58C6B6B5" w14:textId="5A5C2335" w:rsidR="003462E9" w:rsidRDefault="003462E9" w:rsidP="00A51658">
      <w:pPr>
        <w:jc w:val="center"/>
        <w:rPr>
          <w:sz w:val="32"/>
          <w:szCs w:val="32"/>
        </w:rPr>
      </w:pPr>
      <w:r>
        <w:rPr>
          <w:sz w:val="32"/>
          <w:szCs w:val="32"/>
        </w:rPr>
        <w:t>TRUST</w:t>
      </w:r>
    </w:p>
    <w:p w14:paraId="4B31F858" w14:textId="7EE646F1" w:rsidR="0034641F" w:rsidRPr="00C53818" w:rsidRDefault="00C53818" w:rsidP="00A51658">
      <w:pPr>
        <w:jc w:val="center"/>
        <w:rPr>
          <w:sz w:val="32"/>
          <w:szCs w:val="32"/>
        </w:rPr>
      </w:pPr>
      <w:r w:rsidRPr="00C53818">
        <w:rPr>
          <w:sz w:val="32"/>
          <w:szCs w:val="32"/>
        </w:rPr>
        <w:t>WORK ETHIC</w:t>
      </w:r>
    </w:p>
    <w:p w14:paraId="571119F0" w14:textId="77777777" w:rsidR="0034641F" w:rsidRDefault="0034641F" w:rsidP="0034641F"/>
    <w:p w14:paraId="24A7E533" w14:textId="77777777" w:rsidR="00A51658" w:rsidRDefault="00A51658" w:rsidP="0034641F"/>
    <w:p w14:paraId="51D33663" w14:textId="77777777" w:rsidR="00A51658" w:rsidRDefault="00A51658" w:rsidP="0034641F"/>
    <w:p w14:paraId="2BDE085B" w14:textId="77777777" w:rsidR="0046403A" w:rsidRDefault="0046403A" w:rsidP="0034641F"/>
    <w:p w14:paraId="64CCD477" w14:textId="77777777" w:rsidR="0034641F" w:rsidRDefault="0034641F" w:rsidP="0034641F">
      <w:bookmarkStart w:id="0" w:name="_GoBack"/>
      <w:bookmarkEnd w:id="0"/>
      <w:r>
        <w:lastRenderedPageBreak/>
        <w:t>Social Development:</w:t>
      </w:r>
    </w:p>
    <w:p w14:paraId="20FFB552" w14:textId="77777777" w:rsidR="0034641F" w:rsidRDefault="0034641F" w:rsidP="0034641F">
      <w:pPr>
        <w:rPr>
          <w:sz w:val="20"/>
          <w:szCs w:val="20"/>
        </w:rPr>
      </w:pPr>
      <w:r>
        <w:t>Social Awareness/ Interpersonal Skills</w:t>
      </w:r>
    </w:p>
    <w:p w14:paraId="0CDBC756" w14:textId="77777777" w:rsidR="0034641F" w:rsidRDefault="0034641F" w:rsidP="0034641F">
      <w:pPr>
        <w:rPr>
          <w:sz w:val="20"/>
          <w:szCs w:val="20"/>
        </w:rPr>
      </w:pPr>
    </w:p>
    <w:p w14:paraId="1CD280E5" w14:textId="77777777" w:rsidR="00A51658" w:rsidRPr="009908C0" w:rsidRDefault="00A51658" w:rsidP="009908C0">
      <w:pPr>
        <w:rPr>
          <w:sz w:val="20"/>
          <w:szCs w:val="20"/>
        </w:rPr>
      </w:pPr>
    </w:p>
    <w:p w14:paraId="494D013C" w14:textId="77777777" w:rsidR="00192316" w:rsidRDefault="00192316" w:rsidP="00192316">
      <w:pPr>
        <w:pStyle w:val="ListParagraph"/>
        <w:rPr>
          <w:sz w:val="20"/>
          <w:szCs w:val="20"/>
        </w:rPr>
      </w:pPr>
    </w:p>
    <w:p w14:paraId="11D9310A" w14:textId="77777777" w:rsidR="0034641F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Awareness of thoughts and feelings and perspective of others</w:t>
      </w:r>
    </w:p>
    <w:p w14:paraId="3979FD0E" w14:textId="17EDCD9E" w:rsidR="00F6605E" w:rsidRDefault="00F6605E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Demonstration of communication and social skills</w:t>
      </w:r>
    </w:p>
    <w:p w14:paraId="75CDCBDC" w14:textId="221F5689" w:rsidR="0034641F" w:rsidRPr="00F6605E" w:rsidRDefault="0034641F" w:rsidP="0034641F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 and maintain positive relationships</w:t>
      </w:r>
    </w:p>
    <w:sectPr w:rsidR="0034641F" w:rsidRPr="00F6605E" w:rsidSect="006F644D"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5F3"/>
    <w:multiLevelType w:val="hybridMultilevel"/>
    <w:tmpl w:val="B0E2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72452"/>
    <w:multiLevelType w:val="hybridMultilevel"/>
    <w:tmpl w:val="22B2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054A"/>
    <w:multiLevelType w:val="hybridMultilevel"/>
    <w:tmpl w:val="128C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56DB3"/>
    <w:multiLevelType w:val="hybridMultilevel"/>
    <w:tmpl w:val="6C9C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1DED"/>
    <w:multiLevelType w:val="hybridMultilevel"/>
    <w:tmpl w:val="7E0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4D"/>
    <w:rsid w:val="00150808"/>
    <w:rsid w:val="00192316"/>
    <w:rsid w:val="002B4E3C"/>
    <w:rsid w:val="003462E9"/>
    <w:rsid w:val="0034641F"/>
    <w:rsid w:val="0046403A"/>
    <w:rsid w:val="006F644D"/>
    <w:rsid w:val="008F4150"/>
    <w:rsid w:val="009908C0"/>
    <w:rsid w:val="00A51658"/>
    <w:rsid w:val="00A60B1C"/>
    <w:rsid w:val="00C53818"/>
    <w:rsid w:val="00D965EA"/>
    <w:rsid w:val="00DA35F2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2A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Seaman USD 345</dc:creator>
  <cp:keywords/>
  <dc:description/>
  <cp:lastModifiedBy>Seaman USD 345</cp:lastModifiedBy>
  <cp:revision>9</cp:revision>
  <dcterms:created xsi:type="dcterms:W3CDTF">2014-03-06T02:20:00Z</dcterms:created>
  <dcterms:modified xsi:type="dcterms:W3CDTF">2015-09-10T01:07:00Z</dcterms:modified>
</cp:coreProperties>
</file>